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9A4F" w14:textId="77777777" w:rsidR="002F5617" w:rsidRPr="00F01242" w:rsidRDefault="002F5617" w:rsidP="002F5617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0124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These three pages respect the expected format</w:t>
      </w:r>
      <w:r w:rsidRPr="00F012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F0124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 submitted communications</w:t>
      </w:r>
    </w:p>
    <w:p w14:paraId="0131BDCC" w14:textId="77777777" w:rsidR="00F65BF5" w:rsidRDefault="002F5617" w:rsidP="002F5617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Information </w:t>
      </w:r>
      <w:r w:rsidR="00F01242"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about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the </w:t>
      </w:r>
      <w:r w:rsidR="00F01242"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submitted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communication</w:t>
      </w:r>
      <w:r w:rsidR="00F01242" w:rsidRPr="00F0124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</w:t>
      </w:r>
      <w:r w:rsidRPr="00F012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(1) Title of paper: 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Format of abstracts for the </w:t>
      </w:r>
      <w:r w:rsidR="00AE35B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5</w:t>
      </w:r>
      <w:r w:rsidR="00AE35B8" w:rsidRPr="00AE35B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  <w:lang w:val="en-US"/>
        </w:rPr>
        <w:t>th</w:t>
      </w:r>
      <w:r w:rsidR="00AE35B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2A2S Congress, Rabat.</w:t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(2) Name of Author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xxxxxxxx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xxxxxx</w:t>
      </w:r>
      <w:r w:rsidR="00F01242"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  <w:lang w:val="en-US"/>
        </w:rPr>
        <w:t>2</w:t>
      </w:r>
      <w:r w:rsidR="00F01242"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&amp; </w:t>
      </w:r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xxxxxxxx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(3) 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F01242"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uthor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r w:rsidR="00F01242"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="00F01242"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affiliation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xxxxxxxxxxxxx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; 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  <w:lang w:val="en-US"/>
        </w:rPr>
        <w:t>2</w:t>
      </w:r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xxxxxxxxxx</w:t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(4) Address and contact details of first author: </w:t>
      </w:r>
      <w:proofErr w:type="spellStart"/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xxxxxxxx</w:t>
      </w:r>
      <w:proofErr w:type="spellEnd"/>
      <w:r w:rsidRPr="00F0124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E-mail: </w:t>
      </w:r>
      <w:proofErr w:type="spellStart"/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xxxxxxxxx</w:t>
      </w:r>
      <w:proofErr w:type="spellEnd"/>
    </w:p>
    <w:p w14:paraId="1D768877" w14:textId="2BBA75D1" w:rsidR="002F5617" w:rsidRDefault="002F5617" w:rsidP="002F5617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(5) Type of communication 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thematic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symposium, 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  <w:r w:rsidR="006B79D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free talk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mmunication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or poster</w:t>
      </w:r>
      <w:proofErr w:type="gramStart"/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proofErr w:type="gramEnd"/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B79DA"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Free talk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(6) Participation in the Young 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Researcher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Award: </w:t>
      </w:r>
      <w:r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No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(7) Research topic (Biomechanics / Behavioral Neuroscience and Motor Control / Physiology / Human Sciences, Cognitive Science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Scienc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es of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Intervention / Social Sciences, Management and History): </w:t>
      </w:r>
      <w:r w:rsidR="00F01242" w:rsidRPr="00F0124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Physiology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="000C54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(8) Keywords (5 maximum): </w:t>
      </w:r>
      <w:proofErr w:type="spellStart"/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xxxx</w:t>
      </w:r>
      <w:proofErr w:type="spellEnd"/>
      <w:r w:rsidR="000C5461" w:rsidRPr="000C546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Pr="000C546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xxxxxx</w:t>
      </w:r>
      <w:proofErr w:type="spellEnd"/>
      <w:r w:rsidR="000C5461" w:rsidRPr="000C546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xxxxxx</w:t>
      </w:r>
      <w:proofErr w:type="spellEnd"/>
      <w:r w:rsidR="000C5461" w:rsidRPr="000C546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xxxxxxx</w:t>
      </w:r>
      <w:proofErr w:type="spellEnd"/>
      <w:r w:rsidR="000C5461" w:rsidRPr="000C546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Pr="000C546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65BF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xxxxxxx</w:t>
      </w:r>
      <w:proofErr w:type="spellEnd"/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(9) Language </w:t>
      </w:r>
      <w:r w:rsidR="000C546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for communication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0C546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English or French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</w:p>
    <w:p w14:paraId="675E06CF" w14:textId="77777777" w:rsidR="002F5617" w:rsidRDefault="002F5617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14:paraId="1D381B47" w14:textId="1372974B" w:rsidR="002F5617" w:rsidRDefault="002F5617" w:rsidP="002F5617">
      <w:pPr>
        <w:jc w:val="center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C546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 xml:space="preserve">Format of abstracts for the </w:t>
      </w:r>
      <w:r w:rsidR="00F65BF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  <w:t>5</w:t>
      </w:r>
      <w:r w:rsidR="00F65BF5" w:rsidRPr="00F65BF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en-US"/>
        </w:rPr>
        <w:t>th</w:t>
      </w:r>
      <w:r w:rsidR="00F65BF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0C546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Congress of </w:t>
      </w:r>
      <w:r w:rsidR="00F65BF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  <w:t>2A2S 2024</w:t>
      </w:r>
      <w:r w:rsidRPr="000C54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C54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F65BF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lang w:val="en-US"/>
        </w:rPr>
        <w:t>xxxxxxxx</w:t>
      </w:r>
      <w:r w:rsidRPr="00875EF7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Pr="00875EF7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875EF7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r w:rsidR="00F65BF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lang w:val="en-US"/>
        </w:rPr>
        <w:t>xxxxxxx</w:t>
      </w:r>
      <w:r w:rsidR="00875EF7" w:rsidRPr="00875EF7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="00875EF7" w:rsidRPr="00875EF7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&amp; </w:t>
      </w:r>
      <w:r w:rsidR="00F65BF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lang w:val="en-US"/>
        </w:rPr>
        <w:t>xxxxxxxx</w:t>
      </w:r>
      <w:r w:rsidRPr="00875EF7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75EF7">
        <w:rPr>
          <w:rStyle w:val="apple-style-span"/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1</w:t>
      </w:r>
      <w:r w:rsidR="00F65BF5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xxxxxxxxx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75EF7">
        <w:rPr>
          <w:rStyle w:val="apple-style-span"/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F65BF5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xxxxxxxxxxxxxxxx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F65BF5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xxxxxxxx</w:t>
      </w:r>
      <w:r w:rsidRP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@</w:t>
      </w:r>
      <w:r w:rsidR="00F65BF5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xxxxxx</w:t>
      </w:r>
      <w:proofErr w:type="spellEnd"/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</w:p>
    <w:p w14:paraId="0C7B31BC" w14:textId="442FECC9" w:rsidR="002F5617" w:rsidRPr="002F5617" w:rsidRDefault="002F5617" w:rsidP="002F5617">
      <w:pPr>
        <w:ind w:left="567" w:right="566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This paper aims to illustrate the procedures for submitting abstracts for the </w:t>
      </w:r>
      <w:r w:rsidR="00F65BF5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 w:rsid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 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congress </w:t>
      </w:r>
      <w:r w:rsid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of </w:t>
      </w:r>
      <w:r w:rsidR="00F65BF5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2A2S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(Figure 1).</w:t>
      </w:r>
      <w:r w:rsidRPr="002F5617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The proposals should fall into the field of sport </w:t>
      </w:r>
      <w:r w:rsidR="00875EF7"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and movement 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science</w:t>
      </w:r>
      <w:r w:rsid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and 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may correspond to research in the field of biomechanics, behavioral neuroscience, physiology, humanities, social sciences or</w:t>
      </w:r>
      <w:r w:rsidRPr="002F561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another field of research in the field of sport and physical activity.</w:t>
      </w:r>
      <w:r w:rsidRPr="002F5617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Three </w:t>
      </w:r>
      <w:r w:rsid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types of 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communications </w:t>
      </w:r>
      <w:r w:rsid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are available: Thematic symposium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(90 minutes, 4 or 5 papers around the same scientific question), </w:t>
      </w:r>
      <w:r w:rsidR="002D2CDA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free talk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communications (12 minutes presentation followed by 3 minutes of questions and answers) and posters (Format</w:t>
      </w:r>
      <w:r w:rsidRPr="002F5617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A0, H x L: 118.9 cm x 84.1 cm).</w:t>
      </w:r>
      <w:r w:rsid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These short summary preceding abstract do not exceed 9 lines.</w:t>
      </w:r>
    </w:p>
    <w:p w14:paraId="6D2FC2F3" w14:textId="3631261B" w:rsidR="002F5617" w:rsidRPr="00875EF7" w:rsidRDefault="002F5617" w:rsidP="002F5617">
      <w:pPr>
        <w:ind w:left="567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75EF7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  <w:lang w:val="en-US"/>
        </w:rPr>
        <w:t>Keywords</w:t>
      </w:r>
      <w:r w:rsidRP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proofErr w:type="spellStart"/>
      <w:r w:rsidR="00F65BF5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xxxxxx</w:t>
      </w:r>
      <w:proofErr w:type="spellEnd"/>
      <w:r w:rsid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="00F65BF5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xxxxxx</w:t>
      </w:r>
      <w:proofErr w:type="spellEnd"/>
      <w:r w:rsidRP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="00F65BF5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xxxxxx</w:t>
      </w:r>
      <w:proofErr w:type="spellEnd"/>
      <w:r w:rsidRP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="00F65BF5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xxxxxxx</w:t>
      </w:r>
      <w:proofErr w:type="spellEnd"/>
      <w:r w:rsidRPr="00875EF7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="00F65BF5"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en-US"/>
        </w:rPr>
        <w:t>xxxxxxx</w:t>
      </w:r>
      <w:proofErr w:type="spellEnd"/>
    </w:p>
    <w:p w14:paraId="5C56D352" w14:textId="77777777" w:rsidR="002F5617" w:rsidRDefault="002F5617" w:rsidP="002F5617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09F5D220" w14:textId="13898E61" w:rsidR="00875EF7" w:rsidRDefault="002F5617" w:rsidP="00875EF7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75E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INTRODUCTION</w:t>
      </w:r>
      <w:r w:rsidRPr="00875EF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875E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This paper aims to illustrate the procedures for submitting abstracts for the congress </w:t>
      </w:r>
      <w:r w:rsidR="00F65BF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2A2S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(Figure 1).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proposals should fall into the field of sport science and movement</w:t>
      </w:r>
      <w:r w:rsidR="00875EF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may correspond to research in the field of biomechanics, behavioral neuroscience, physiology, humanities, social sciences or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other discipline connected with research in the field of sport and physical activity.</w:t>
      </w:r>
    </w:p>
    <w:p w14:paraId="0509DF5B" w14:textId="735D05C1" w:rsidR="002F5617" w:rsidRPr="00F65BF5" w:rsidRDefault="00875EF7" w:rsidP="00F65BF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="00F65BF5" w:rsidRPr="00F65BF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Figure or Table</w:t>
      </w:r>
    </w:p>
    <w:p w14:paraId="66CA4D05" w14:textId="77777777" w:rsidR="002F5617" w:rsidRDefault="002F5617" w:rsidP="002F56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9F9A409" w14:textId="77777777" w:rsidR="002F5617" w:rsidRDefault="002F5617" w:rsidP="002F5617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</w:p>
    <w:p w14:paraId="7916EAB2" w14:textId="407C15CC" w:rsidR="002F5617" w:rsidRDefault="002F5617" w:rsidP="002F561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Figure 1</w:t>
      </w:r>
      <w:r w:rsidR="00F65BF5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Table 1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="00F65BF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xxxxxxxxx</w:t>
      </w:r>
      <w:proofErr w:type="spellEnd"/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</w:p>
    <w:p w14:paraId="7F36B18F" w14:textId="77777777" w:rsidR="002F5617" w:rsidRPr="00875EF7" w:rsidRDefault="002F5617" w:rsidP="002F5617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F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875E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REPORT FORMAT</w:t>
      </w:r>
      <w:r w:rsidRPr="00875EF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</w:p>
    <w:p w14:paraId="7046C7BD" w14:textId="77777777" w:rsidR="002F5617" w:rsidRPr="003F0FDE" w:rsidRDefault="002F5617" w:rsidP="002F5617">
      <w:pPr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Three </w:t>
      </w:r>
      <w:r w:rsidR="00F35953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types of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communications are available: oral communications in thematic symposia, </w:t>
      </w:r>
      <w:r w:rsidR="002D2CD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free talk</w:t>
      </w:r>
      <w:r w:rsidR="00F35953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communications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, and posters.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Thematic symposia bring together 4 or 5 papers, around the same scientific question, and will last 1h30.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F0FDE" w:rsidRPr="00140E80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Among</w:t>
      </w:r>
      <w:r w:rsidR="003F0FDE" w:rsidRPr="00140E80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F0FDE" w:rsidRPr="00140E80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3F0FDE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communicants in the s</w:t>
      </w:r>
      <w:r w:rsidR="003F0FDE" w:rsidRPr="00140E80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ymposium</w:t>
      </w:r>
      <w:r w:rsidR="003F0FDE" w:rsidRPr="00140E8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, 3</w:t>
      </w:r>
      <w:r w:rsidR="003F0FDE" w:rsidRPr="00140E80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F0FDE" w:rsidRPr="00140E80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different</w:t>
      </w:r>
      <w:r w:rsidR="003F0FDE" w:rsidRPr="00140E80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F0FDE" w:rsidRPr="00140E80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laboratories</w:t>
      </w:r>
      <w:r w:rsidR="003F0FDE" w:rsidRPr="00140E80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F0FDE" w:rsidRPr="00140E80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3F0FDE" w:rsidRPr="00140E80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F0FDE" w:rsidRPr="00140E80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3F0FDE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="003F0FDE" w:rsidRPr="00140E80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represented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2D2CD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Free talk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communications will last 12 minutes of presentation and will be followed by 3 min</w:t>
      </w:r>
      <w:r w:rsidR="003F0FDE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utes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questions and answers.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F0FDE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The poster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will be presented in A0 (H x W: 118.9 cm x 84.1 cm).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In the program, poster sessions are organized and the authors will be requested to be present at their posters during these sessions.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0FD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SUBMISSION OF COMMUNICATION</w:t>
      </w:r>
      <w:r w:rsidR="004A45E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</w:t>
      </w:r>
    </w:p>
    <w:p w14:paraId="66698330" w14:textId="56530162" w:rsidR="00F01242" w:rsidRDefault="002F5617" w:rsidP="00F012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For all communications, </w:t>
      </w:r>
      <w:r w:rsidR="002D2CDA"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pages </w:t>
      </w:r>
      <w:r w:rsidR="004A45E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abstract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should be sent no later than </w:t>
      </w:r>
      <w:r w:rsidR="0072439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May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31, 20</w:t>
      </w:r>
      <w:r w:rsidR="007A3EE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</w:t>
      </w:r>
      <w:r w:rsidR="0072439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(Table 1), </w:t>
      </w:r>
      <w:r w:rsidR="004A45E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by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email (</w:t>
      </w:r>
      <w:proofErr w:type="spellStart"/>
      <w:r w:rsidR="0072439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xxxxx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@</w:t>
      </w:r>
      <w:r w:rsidR="0072439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xxxxxxxx</w:t>
      </w:r>
      <w:proofErr w:type="spellEnd"/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in compressed file attachment (word processor compatible with Microsoft Word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4A45E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ZIP-file).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For elect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ronic submissions, the name and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surname of first author and type of communication requested will be used to name the file summary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(E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.,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24396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xxxxx</w:t>
      </w:r>
      <w:r w:rsidR="004A45E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r w:rsidR="00724396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xxxxx</w:t>
      </w:r>
      <w:r w:rsidR="004A45E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_com_orale.zip;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24396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xxxxx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r w:rsidR="00724396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xxxx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_com_poster.zip;</w:t>
      </w:r>
      <w:r w:rsidR="00724396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xxxxxx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r w:rsidR="00724396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xxxxx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_sympo.zip).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</w:p>
    <w:p w14:paraId="78DAA712" w14:textId="77777777" w:rsidR="004A45E0" w:rsidRDefault="004A45E0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14:paraId="7748472F" w14:textId="77777777" w:rsidR="002F5617" w:rsidRDefault="002F5617" w:rsidP="00F01242">
      <w:pPr>
        <w:jc w:val="center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Table 1.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Calendar submissions</w:t>
      </w:r>
    </w:p>
    <w:p w14:paraId="2ADFDAC6" w14:textId="77777777" w:rsidR="00F01242" w:rsidRPr="002F5617" w:rsidRDefault="002F5617" w:rsidP="002F561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3149"/>
      </w:tblGrid>
      <w:tr w:rsidR="00F01242" w14:paraId="30A2190B" w14:textId="77777777" w:rsidTr="00E4140F">
        <w:tc>
          <w:tcPr>
            <w:tcW w:w="6062" w:type="dxa"/>
          </w:tcPr>
          <w:p w14:paraId="68D8ABC7" w14:textId="77777777" w:rsidR="00F01242" w:rsidRDefault="00F01242" w:rsidP="00E41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61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Deadline for submissions</w:t>
            </w:r>
          </w:p>
        </w:tc>
        <w:tc>
          <w:tcPr>
            <w:tcW w:w="3149" w:type="dxa"/>
          </w:tcPr>
          <w:p w14:paraId="5B42E6EE" w14:textId="7D12676F" w:rsidR="00F01242" w:rsidRDefault="007F18EE" w:rsidP="00E41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May</w:t>
            </w:r>
            <w:r w:rsidR="00F01242" w:rsidRPr="002F561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31</w:t>
            </w:r>
            <w:r w:rsidRPr="007F18E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 w:rsidR="00F01242" w:rsidRPr="002F561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F01242" w14:paraId="41EEF15A" w14:textId="77777777" w:rsidTr="00E4140F">
        <w:tc>
          <w:tcPr>
            <w:tcW w:w="6062" w:type="dxa"/>
          </w:tcPr>
          <w:p w14:paraId="55A79A01" w14:textId="77777777" w:rsidR="00F01242" w:rsidRDefault="00F01242" w:rsidP="00E41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61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Back to authors</w:t>
            </w:r>
          </w:p>
        </w:tc>
        <w:tc>
          <w:tcPr>
            <w:tcW w:w="3149" w:type="dxa"/>
          </w:tcPr>
          <w:p w14:paraId="19CBFE7E" w14:textId="4D4D9D02" w:rsidR="00F01242" w:rsidRDefault="007F18EE" w:rsidP="00E41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July</w:t>
            </w:r>
            <w:r w:rsidR="00F01242" w:rsidRPr="002F561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Pr="007F18E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st</w:t>
            </w:r>
            <w:r w:rsidR="00F01242" w:rsidRPr="002F561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20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24</w:t>
            </w:r>
          </w:p>
        </w:tc>
      </w:tr>
      <w:tr w:rsidR="00F01242" w14:paraId="3DD1EFAB" w14:textId="77777777" w:rsidTr="00E4140F">
        <w:tc>
          <w:tcPr>
            <w:tcW w:w="6062" w:type="dxa"/>
          </w:tcPr>
          <w:p w14:paraId="06ADF1C6" w14:textId="77777777" w:rsidR="00F01242" w:rsidRPr="00F01242" w:rsidRDefault="00F01242" w:rsidP="00E41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561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Deadline for submitting the final version</w:t>
            </w:r>
          </w:p>
        </w:tc>
        <w:tc>
          <w:tcPr>
            <w:tcW w:w="3149" w:type="dxa"/>
          </w:tcPr>
          <w:p w14:paraId="5A20F7DE" w14:textId="77618FC1" w:rsidR="00F01242" w:rsidRDefault="00F01242" w:rsidP="00E41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61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July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7F18E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7F18EE" w:rsidRPr="007F18E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F561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7F18E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</w:tbl>
    <w:p w14:paraId="39E43BCD" w14:textId="77777777" w:rsidR="002F5617" w:rsidRPr="00E75E67" w:rsidRDefault="002F5617" w:rsidP="002F5617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75E6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FORMAT OF SUBMISSIONS</w:t>
      </w:r>
      <w:r w:rsidRPr="00E75E6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</w:p>
    <w:p w14:paraId="03D708A9" w14:textId="11C84781" w:rsidR="00F01242" w:rsidRPr="002D2CDA" w:rsidRDefault="002F5617" w:rsidP="002F56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Proposals for papers (symposium, </w:t>
      </w:r>
      <w:r w:rsidR="002D2CD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free talk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poster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) will be organized as follows: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- A cover page including: (1) the title of the paper, (2) the name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author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, (3) the affiliation of author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, (4) the address and contact details of first author, (5)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type of communication requested (6) participation in the Young 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Researcher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Award, (7) the research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topic (Biomechanics / B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ehavioral neuroscience and motor control / Physiology / Human Sciences, Cognitive Science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Sciences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Education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 Social Sciences, Management and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History), (8) maximum five keywords, (9) language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 for communication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: French or English.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An abstract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(2 pages) presented in A4 (210 x 297 mm), with 2 cm margins (top, bottom, right, left) and a binding margin of 1 cm.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The font is Times New Roman 12 point, single spaced.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This will be preceded by (1) the paper title, author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, affiliations of the author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email addres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s of the first author and (2) a short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summary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up to 9 lines, 1 line and more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for keywords, in Times New Roman, 10 points, with 1 cm left and right indent.</w:t>
      </w:r>
      <w:r w:rsidR="00F0124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The titles of the various parties should be left justified in upper case and bold.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Charts (legend above, centered) and figures (legend below, centered) must be part of the two 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abstract pages,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numbered and named in the text.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Do not use colors, abstracts will be printed only in black and white.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References should be presented in the following standards APA 5th edition.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The 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proposal for a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symposium will bring together all the 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abstracts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present, additionally to the requirements set out above, one page (maximum) executive summary of the symposium.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75E6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CONCLUSION</w:t>
      </w:r>
      <w:r w:rsidRPr="00E75E6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E75E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br/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abstract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will be printed faithfully in the version submitted (check your spelling).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Summaries that do not match the expected format will be automatically returned without review.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After review, corrections and acceptance of the proposed paper, a compressed file of the final 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abstract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(compatible with Microsoft Word) should be sent to </w:t>
      </w:r>
      <w:proofErr w:type="spellStart"/>
      <w:r w:rsidR="007F18EE" w:rsidRPr="007F18EE">
        <w:rPr>
          <w:rStyle w:val="apple-style-span"/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xxxxxx</w:t>
      </w:r>
      <w:r w:rsidRPr="007F18EE">
        <w:rPr>
          <w:rStyle w:val="apple-style-span"/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@</w:t>
      </w:r>
      <w:r w:rsidR="007F18EE" w:rsidRPr="007F18EE">
        <w:rPr>
          <w:rStyle w:val="apple-style-span"/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xxxxxx</w:t>
      </w:r>
      <w:proofErr w:type="spellEnd"/>
      <w:r w:rsidRPr="007F18EE">
        <w:rPr>
          <w:rStyle w:val="apple-style-span"/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final 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filename must be completed with the words "final" (e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E75E6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.,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F18EE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xxxxx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r w:rsidR="007F18EE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xxxxxx</w:t>
      </w:r>
      <w:r w:rsidRPr="002F56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_com_orale_final.zip).</w:t>
      </w:r>
      <w:r w:rsidRPr="002F561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F5617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D2CDA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BIBLIOGRAPHY</w:t>
      </w:r>
    </w:p>
    <w:p w14:paraId="1FF8E30B" w14:textId="4B6BD031" w:rsidR="002F5617" w:rsidRPr="00F01242" w:rsidRDefault="002F5617" w:rsidP="00F0124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F5617" w:rsidRPr="00F01242" w:rsidSect="00C36580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617"/>
    <w:rsid w:val="000460A9"/>
    <w:rsid w:val="000C5461"/>
    <w:rsid w:val="002C08F4"/>
    <w:rsid w:val="002D2CDA"/>
    <w:rsid w:val="002E11F4"/>
    <w:rsid w:val="002F5617"/>
    <w:rsid w:val="003F0FDE"/>
    <w:rsid w:val="004A45E0"/>
    <w:rsid w:val="006B79DA"/>
    <w:rsid w:val="00724396"/>
    <w:rsid w:val="007A3EE0"/>
    <w:rsid w:val="007A72CB"/>
    <w:rsid w:val="007F18EE"/>
    <w:rsid w:val="00875EF7"/>
    <w:rsid w:val="00AE35B8"/>
    <w:rsid w:val="00B2687D"/>
    <w:rsid w:val="00E75E67"/>
    <w:rsid w:val="00F01242"/>
    <w:rsid w:val="00F35953"/>
    <w:rsid w:val="00F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F33D"/>
  <w15:docId w15:val="{EA4F232B-6E87-D345-9984-3F9B38F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2F5617"/>
  </w:style>
  <w:style w:type="character" w:styleId="Lienhypertexte">
    <w:name w:val="Hyperlink"/>
    <w:basedOn w:val="Policepardfaut"/>
    <w:uiPriority w:val="99"/>
    <w:semiHidden/>
    <w:unhideWhenUsed/>
    <w:rsid w:val="002F561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F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2F5617"/>
  </w:style>
  <w:style w:type="character" w:customStyle="1" w:styleId="hps">
    <w:name w:val="hps"/>
    <w:basedOn w:val="Policepardfaut"/>
    <w:rsid w:val="003F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Microsoft Office User</cp:lastModifiedBy>
  <cp:revision>10</cp:revision>
  <dcterms:created xsi:type="dcterms:W3CDTF">2011-01-12T08:55:00Z</dcterms:created>
  <dcterms:modified xsi:type="dcterms:W3CDTF">2023-12-13T13:23:00Z</dcterms:modified>
</cp:coreProperties>
</file>